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E866F5" w:rsidP="00C219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C1944"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431CB5">
        <w:rPr>
          <w:b/>
          <w:sz w:val="32"/>
          <w:szCs w:val="32"/>
        </w:rPr>
        <w:t xml:space="preserve">     Расписание с 9 по 16</w:t>
      </w:r>
      <w:r w:rsidR="00C4692B">
        <w:rPr>
          <w:b/>
          <w:sz w:val="32"/>
          <w:szCs w:val="32"/>
        </w:rPr>
        <w:t xml:space="preserve"> июл</w:t>
      </w:r>
      <w:r w:rsidR="00B53760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B6475" w:rsidRPr="00E67D22" w:rsidTr="00882626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8B6475" w:rsidRPr="00E67D2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B6475" w:rsidRPr="00E67D2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B6475" w:rsidRPr="00E67D2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9E3DB9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8B6475" w:rsidRPr="004D6898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Тихвинской иконы Божией Матери.</w:t>
            </w:r>
          </w:p>
          <w:p w:rsidR="00C219B5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C219B5">
              <w:rPr>
                <w:sz w:val="24"/>
                <w:szCs w:val="24"/>
              </w:rPr>
              <w:t>.</w:t>
            </w:r>
            <w:proofErr w:type="spellEnd"/>
          </w:p>
          <w:p w:rsidR="00C219B5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C219B5">
              <w:rPr>
                <w:sz w:val="24"/>
                <w:szCs w:val="24"/>
              </w:rPr>
              <w:t>.</w:t>
            </w:r>
          </w:p>
          <w:p w:rsidR="008B6475" w:rsidRPr="004D6898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</w:tc>
      </w:tr>
      <w:tr w:rsidR="00882626" w:rsidRPr="00E67D22" w:rsidTr="00C219B5">
        <w:trPr>
          <w:trHeight w:val="729"/>
        </w:trPr>
        <w:tc>
          <w:tcPr>
            <w:tcW w:w="570" w:type="dxa"/>
          </w:tcPr>
          <w:p w:rsidR="00882626" w:rsidRPr="00E67D22" w:rsidRDefault="00882626" w:rsidP="00C2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Pr="002A0A7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CB5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431CB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882626" w:rsidRPr="00E67D22">
              <w:rPr>
                <w:sz w:val="24"/>
                <w:szCs w:val="24"/>
              </w:rPr>
              <w:t>Вт</w:t>
            </w:r>
            <w:proofErr w:type="gramEnd"/>
            <w:r w:rsidR="00882626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9E3DB9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</w:t>
            </w:r>
          </w:p>
        </w:tc>
        <w:tc>
          <w:tcPr>
            <w:tcW w:w="8356" w:type="dxa"/>
          </w:tcPr>
          <w:p w:rsidR="00882626" w:rsidRDefault="00431CB5" w:rsidP="00C219B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Самсона странноприимца</w:t>
            </w:r>
            <w:r w:rsidR="00882626">
              <w:rPr>
                <w:b/>
                <w:sz w:val="24"/>
                <w:szCs w:val="24"/>
              </w:rPr>
              <w:t>.</w:t>
            </w:r>
          </w:p>
          <w:p w:rsidR="00882626" w:rsidRPr="00FD55CC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6722BB">
              <w:rPr>
                <w:sz w:val="24"/>
                <w:szCs w:val="24"/>
              </w:rPr>
              <w:t xml:space="preserve"> с </w:t>
            </w:r>
            <w:proofErr w:type="spellStart"/>
            <w:r w:rsidR="006722BB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882626" w:rsidRPr="00E67D22" w:rsidTr="00C61410">
        <w:trPr>
          <w:trHeight w:val="1007"/>
        </w:trPr>
        <w:tc>
          <w:tcPr>
            <w:tcW w:w="570" w:type="dxa"/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82626" w:rsidRPr="002A0A7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CB5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9E3DB9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882626" w:rsidRPr="00CC1944" w:rsidRDefault="00C219B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Иконы Божией Матери «</w:t>
            </w:r>
            <w:proofErr w:type="spellStart"/>
            <w:r w:rsidR="00431CB5">
              <w:rPr>
                <w:b/>
                <w:sz w:val="24"/>
                <w:szCs w:val="24"/>
              </w:rPr>
              <w:t>Троеручица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C219B5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C219B5">
              <w:rPr>
                <w:sz w:val="24"/>
                <w:szCs w:val="24"/>
              </w:rPr>
              <w:t>.</w:t>
            </w:r>
          </w:p>
          <w:p w:rsidR="00C219B5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C219B5">
              <w:rPr>
                <w:sz w:val="24"/>
                <w:szCs w:val="24"/>
              </w:rPr>
              <w:t>.</w:t>
            </w:r>
          </w:p>
          <w:p w:rsidR="00C219B5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C219B5">
              <w:rPr>
                <w:sz w:val="24"/>
                <w:szCs w:val="24"/>
              </w:rPr>
              <w:t>.</w:t>
            </w:r>
          </w:p>
          <w:p w:rsidR="00882626" w:rsidRPr="00CC1944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6722BB">
              <w:rPr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 Утреня. 1-й час.</w:t>
            </w:r>
          </w:p>
        </w:tc>
      </w:tr>
      <w:tr w:rsidR="00882626" w:rsidRPr="00E67D22" w:rsidTr="00C219B5">
        <w:trPr>
          <w:trHeight w:val="1332"/>
        </w:trPr>
        <w:tc>
          <w:tcPr>
            <w:tcW w:w="570" w:type="dxa"/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C2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82626" w:rsidRPr="002A0A7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CB5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C2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82626" w:rsidRPr="003971A4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882626" w:rsidRPr="00E67D22" w:rsidRDefault="006722BB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8-50 9</w:t>
            </w:r>
            <w:r w:rsidR="00882626">
              <w:rPr>
                <w:sz w:val="24"/>
                <w:szCs w:val="24"/>
              </w:rPr>
              <w:t>-00</w:t>
            </w:r>
            <w:r w:rsidR="00F91FEB">
              <w:rPr>
                <w:sz w:val="24"/>
                <w:szCs w:val="24"/>
              </w:rPr>
              <w:t xml:space="preserve"> </w:t>
            </w:r>
          </w:p>
          <w:p w:rsidR="00882626" w:rsidRPr="009E3DB9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2626" w:rsidRPr="0042456E" w:rsidRDefault="006722BB" w:rsidP="00C219B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Славных и </w:t>
            </w:r>
            <w:proofErr w:type="spellStart"/>
            <w:r>
              <w:rPr>
                <w:b/>
                <w:sz w:val="24"/>
                <w:szCs w:val="24"/>
              </w:rPr>
              <w:t>всехвальных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первоверховных</w:t>
            </w:r>
            <w:proofErr w:type="spellEnd"/>
            <w:r>
              <w:rPr>
                <w:b/>
                <w:sz w:val="24"/>
                <w:szCs w:val="24"/>
              </w:rPr>
              <w:t xml:space="preserve"> апостолов Петра и Павла</w:t>
            </w:r>
            <w:r w:rsidR="00882626">
              <w:rPr>
                <w:b/>
                <w:sz w:val="24"/>
                <w:szCs w:val="24"/>
              </w:rPr>
              <w:t>.</w:t>
            </w:r>
          </w:p>
          <w:p w:rsidR="00C219B5" w:rsidRDefault="006722BB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C219B5">
              <w:rPr>
                <w:sz w:val="24"/>
                <w:szCs w:val="24"/>
              </w:rPr>
              <w:t>.</w:t>
            </w:r>
          </w:p>
          <w:p w:rsidR="00C219B5" w:rsidRDefault="006722BB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C219B5">
              <w:rPr>
                <w:sz w:val="24"/>
                <w:szCs w:val="24"/>
              </w:rPr>
              <w:t>.</w:t>
            </w: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6722BB">
              <w:rPr>
                <w:sz w:val="24"/>
                <w:szCs w:val="24"/>
              </w:rPr>
              <w:t>Вечерня</w:t>
            </w:r>
            <w:r>
              <w:rPr>
                <w:sz w:val="24"/>
                <w:szCs w:val="24"/>
              </w:rPr>
              <w:t xml:space="preserve">. </w:t>
            </w:r>
            <w:r w:rsidR="006722BB">
              <w:rPr>
                <w:sz w:val="24"/>
                <w:szCs w:val="24"/>
              </w:rPr>
              <w:t>Утреня со славословием.</w:t>
            </w:r>
            <w:r w:rsidR="00983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час.</w:t>
            </w:r>
            <w:r w:rsidR="009830C4">
              <w:rPr>
                <w:sz w:val="24"/>
                <w:szCs w:val="24"/>
              </w:rPr>
              <w:t xml:space="preserve"> </w:t>
            </w:r>
          </w:p>
        </w:tc>
      </w:tr>
      <w:tr w:rsidR="00882626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882626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4D6898" w:rsidRDefault="00431CB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13</w:t>
            </w:r>
            <w:r w:rsidR="0088262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C2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Pr="003971A4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F91FEB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2626" w:rsidRPr="00E67D22">
              <w:rPr>
                <w:sz w:val="24"/>
                <w:szCs w:val="24"/>
              </w:rPr>
              <w:t>-00</w:t>
            </w:r>
            <w:r w:rsidR="001D6CA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-0</w:t>
            </w:r>
            <w:r w:rsidR="00882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882626">
              <w:rPr>
                <w:sz w:val="24"/>
                <w:szCs w:val="24"/>
              </w:rPr>
              <w:t>-00</w:t>
            </w:r>
          </w:p>
          <w:p w:rsidR="00882626" w:rsidRPr="009E3DB9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C219B5" w:rsidRDefault="006722BB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Собор славных и </w:t>
            </w:r>
            <w:proofErr w:type="spellStart"/>
            <w:r>
              <w:rPr>
                <w:b/>
                <w:sz w:val="24"/>
                <w:szCs w:val="24"/>
              </w:rPr>
              <w:t>всехвальных</w:t>
            </w:r>
            <w:proofErr w:type="spellEnd"/>
            <w:r>
              <w:rPr>
                <w:b/>
                <w:sz w:val="24"/>
                <w:szCs w:val="24"/>
              </w:rPr>
              <w:t xml:space="preserve"> 12-ти апостолов</w:t>
            </w:r>
            <w:r w:rsidR="00882626">
              <w:rPr>
                <w:sz w:val="24"/>
                <w:szCs w:val="24"/>
              </w:rPr>
              <w:t>.</w:t>
            </w:r>
          </w:p>
          <w:p w:rsidR="00C219B5" w:rsidRDefault="006722BB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C219B5">
              <w:rPr>
                <w:sz w:val="24"/>
                <w:szCs w:val="24"/>
              </w:rPr>
              <w:t>.</w:t>
            </w:r>
          </w:p>
          <w:p w:rsidR="00C219B5" w:rsidRDefault="006722BB" w:rsidP="00C219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C219B5">
              <w:rPr>
                <w:sz w:val="24"/>
                <w:szCs w:val="24"/>
              </w:rPr>
              <w:t>.</w:t>
            </w:r>
          </w:p>
          <w:p w:rsidR="00C219B5" w:rsidRDefault="006722BB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882626" w:rsidRPr="00F91FEB" w:rsidRDefault="006722BB" w:rsidP="00C2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бдение. Утреня. 1-й час.</w:t>
            </w:r>
          </w:p>
        </w:tc>
      </w:tr>
      <w:tr w:rsidR="00882626" w:rsidRPr="00E67D22" w:rsidTr="00C219B5">
        <w:trPr>
          <w:trHeight w:val="1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431CB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2626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EB52C4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882626">
              <w:rPr>
                <w:sz w:val="24"/>
                <w:szCs w:val="24"/>
              </w:rPr>
              <w:t>0</w:t>
            </w: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82626" w:rsidRPr="005148E0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16FE4" w:rsidRDefault="006722BB" w:rsidP="00C219B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Бессребренников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Космы</w:t>
            </w:r>
            <w:proofErr w:type="gramEnd"/>
            <w:r>
              <w:rPr>
                <w:b/>
                <w:sz w:val="24"/>
                <w:szCs w:val="24"/>
              </w:rPr>
              <w:t xml:space="preserve"> и Дамиана, в Риме пострадавших</w:t>
            </w:r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C219B5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C219B5">
              <w:rPr>
                <w:sz w:val="24"/>
                <w:szCs w:val="24"/>
              </w:rPr>
              <w:t>.</w:t>
            </w:r>
          </w:p>
          <w:p w:rsidR="00EB52C4" w:rsidRPr="007F2870" w:rsidRDefault="00EB52C4" w:rsidP="00C2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 w:rsidR="00C219B5">
              <w:rPr>
                <w:b/>
                <w:sz w:val="24"/>
                <w:szCs w:val="24"/>
              </w:rPr>
              <w:t>.</w:t>
            </w:r>
          </w:p>
          <w:p w:rsidR="00882626" w:rsidRPr="00E67D22" w:rsidRDefault="00EB52C4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882626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CB5"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882626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8B6475">
              <w:rPr>
                <w:sz w:val="24"/>
                <w:szCs w:val="24"/>
              </w:rPr>
              <w:t xml:space="preserve"> 17-00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D1BAE" w:rsidRDefault="00C219B5" w:rsidP="00C219B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6722BB">
              <w:rPr>
                <w:b/>
                <w:sz w:val="24"/>
                <w:szCs w:val="24"/>
              </w:rPr>
              <w:t>7</w:t>
            </w:r>
            <w:r w:rsidR="00882626" w:rsidRPr="00516FE4">
              <w:rPr>
                <w:b/>
                <w:sz w:val="24"/>
                <w:szCs w:val="24"/>
              </w:rPr>
              <w:t>-я</w:t>
            </w:r>
            <w:r w:rsidR="006722BB">
              <w:rPr>
                <w:b/>
                <w:sz w:val="24"/>
                <w:szCs w:val="24"/>
              </w:rPr>
              <w:t xml:space="preserve"> по Пятидесятнице. Положение честной ризы Богородицы</w:t>
            </w:r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C219B5">
              <w:rPr>
                <w:sz w:val="24"/>
                <w:szCs w:val="24"/>
              </w:rPr>
              <w:t>.</w:t>
            </w: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C219B5">
              <w:rPr>
                <w:sz w:val="24"/>
                <w:szCs w:val="24"/>
              </w:rPr>
              <w:t>.</w:t>
            </w:r>
          </w:p>
          <w:p w:rsidR="00C219B5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882626" w:rsidRPr="005A7C12" w:rsidRDefault="008B6475" w:rsidP="00C2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</w:t>
            </w:r>
            <w:proofErr w:type="gramStart"/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E866F5">
              <w:rPr>
                <w:sz w:val="24"/>
                <w:szCs w:val="24"/>
              </w:rPr>
              <w:t xml:space="preserve"> (Перенесение мощей </w:t>
            </w:r>
            <w:proofErr w:type="spellStart"/>
            <w:r w:rsidR="00C219B5">
              <w:rPr>
                <w:sz w:val="24"/>
                <w:szCs w:val="24"/>
              </w:rPr>
              <w:t>свт</w:t>
            </w:r>
            <w:proofErr w:type="spellEnd"/>
            <w:r w:rsidR="00C219B5">
              <w:rPr>
                <w:sz w:val="24"/>
                <w:szCs w:val="24"/>
              </w:rPr>
              <w:t>.</w:t>
            </w:r>
            <w:proofErr w:type="gramEnd"/>
            <w:r w:rsidR="00C219B5">
              <w:rPr>
                <w:sz w:val="24"/>
                <w:szCs w:val="24"/>
              </w:rPr>
              <w:t xml:space="preserve"> Филиппа, митр. Московского,</w:t>
            </w:r>
            <w:r w:rsidR="00E866F5">
              <w:rPr>
                <w:sz w:val="24"/>
                <w:szCs w:val="24"/>
              </w:rPr>
              <w:t xml:space="preserve"> чудотворца</w:t>
            </w:r>
            <w:r w:rsidR="00C219B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C219B5">
              <w:rPr>
                <w:sz w:val="24"/>
                <w:szCs w:val="24"/>
              </w:rPr>
              <w:t>П</w:t>
            </w:r>
            <w:r w:rsidR="00D55485">
              <w:rPr>
                <w:sz w:val="24"/>
                <w:szCs w:val="24"/>
              </w:rPr>
              <w:t>олиелей</w:t>
            </w:r>
            <w:proofErr w:type="spellEnd"/>
            <w:r w:rsidR="00E866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882626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26" w:rsidRDefault="00882626" w:rsidP="00C219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2626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C219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C219B5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26A7F"/>
    <w:rsid w:val="00140516"/>
    <w:rsid w:val="0014510E"/>
    <w:rsid w:val="001475AF"/>
    <w:rsid w:val="00151C0D"/>
    <w:rsid w:val="00170467"/>
    <w:rsid w:val="001758AD"/>
    <w:rsid w:val="00192F2D"/>
    <w:rsid w:val="001A7E84"/>
    <w:rsid w:val="001D6CAE"/>
    <w:rsid w:val="001F3511"/>
    <w:rsid w:val="002312E6"/>
    <w:rsid w:val="00244C2A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3F3C31"/>
    <w:rsid w:val="0040352E"/>
    <w:rsid w:val="0042456E"/>
    <w:rsid w:val="00431CB5"/>
    <w:rsid w:val="00490E5D"/>
    <w:rsid w:val="004A322E"/>
    <w:rsid w:val="004A372E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6003"/>
    <w:rsid w:val="005A7C12"/>
    <w:rsid w:val="005D1BAE"/>
    <w:rsid w:val="005F79A4"/>
    <w:rsid w:val="006022B3"/>
    <w:rsid w:val="0060295A"/>
    <w:rsid w:val="00622E6B"/>
    <w:rsid w:val="00637931"/>
    <w:rsid w:val="00641FAE"/>
    <w:rsid w:val="00653018"/>
    <w:rsid w:val="00664812"/>
    <w:rsid w:val="006722BB"/>
    <w:rsid w:val="00676C5D"/>
    <w:rsid w:val="006D5F15"/>
    <w:rsid w:val="006F1FD2"/>
    <w:rsid w:val="00704D17"/>
    <w:rsid w:val="0078084A"/>
    <w:rsid w:val="007909BE"/>
    <w:rsid w:val="00795D3F"/>
    <w:rsid w:val="00796F21"/>
    <w:rsid w:val="007C3561"/>
    <w:rsid w:val="007C50C8"/>
    <w:rsid w:val="007D40F3"/>
    <w:rsid w:val="007E2BE3"/>
    <w:rsid w:val="007F2870"/>
    <w:rsid w:val="007F5695"/>
    <w:rsid w:val="00821C4C"/>
    <w:rsid w:val="008373C3"/>
    <w:rsid w:val="00856824"/>
    <w:rsid w:val="00882626"/>
    <w:rsid w:val="00895E6E"/>
    <w:rsid w:val="008A3D04"/>
    <w:rsid w:val="008B6475"/>
    <w:rsid w:val="008F0CB8"/>
    <w:rsid w:val="008F339C"/>
    <w:rsid w:val="00924BBB"/>
    <w:rsid w:val="00936253"/>
    <w:rsid w:val="00956D3F"/>
    <w:rsid w:val="009715D2"/>
    <w:rsid w:val="009830C4"/>
    <w:rsid w:val="00990097"/>
    <w:rsid w:val="009C2DF3"/>
    <w:rsid w:val="009E3DB9"/>
    <w:rsid w:val="009F3235"/>
    <w:rsid w:val="009F58AD"/>
    <w:rsid w:val="00A07A28"/>
    <w:rsid w:val="00A16DAA"/>
    <w:rsid w:val="00A35386"/>
    <w:rsid w:val="00A554CC"/>
    <w:rsid w:val="00A67960"/>
    <w:rsid w:val="00A71763"/>
    <w:rsid w:val="00B46B74"/>
    <w:rsid w:val="00B53760"/>
    <w:rsid w:val="00B81B71"/>
    <w:rsid w:val="00B83DBC"/>
    <w:rsid w:val="00B92471"/>
    <w:rsid w:val="00BC19FD"/>
    <w:rsid w:val="00BD0D7D"/>
    <w:rsid w:val="00C03463"/>
    <w:rsid w:val="00C219B5"/>
    <w:rsid w:val="00C224CC"/>
    <w:rsid w:val="00C22A65"/>
    <w:rsid w:val="00C26754"/>
    <w:rsid w:val="00C26D63"/>
    <w:rsid w:val="00C33971"/>
    <w:rsid w:val="00C35607"/>
    <w:rsid w:val="00C4692B"/>
    <w:rsid w:val="00C61410"/>
    <w:rsid w:val="00CC1944"/>
    <w:rsid w:val="00CC23D8"/>
    <w:rsid w:val="00CC3CDC"/>
    <w:rsid w:val="00CE7BCD"/>
    <w:rsid w:val="00CF0114"/>
    <w:rsid w:val="00D1044D"/>
    <w:rsid w:val="00D14725"/>
    <w:rsid w:val="00D55485"/>
    <w:rsid w:val="00D5771A"/>
    <w:rsid w:val="00D603C2"/>
    <w:rsid w:val="00DC5A32"/>
    <w:rsid w:val="00DD20B9"/>
    <w:rsid w:val="00E00DBC"/>
    <w:rsid w:val="00E048C1"/>
    <w:rsid w:val="00E206C1"/>
    <w:rsid w:val="00E20AE8"/>
    <w:rsid w:val="00E25BC9"/>
    <w:rsid w:val="00E43A8B"/>
    <w:rsid w:val="00E65BC1"/>
    <w:rsid w:val="00E67D22"/>
    <w:rsid w:val="00E77E17"/>
    <w:rsid w:val="00E866F5"/>
    <w:rsid w:val="00E96633"/>
    <w:rsid w:val="00EB52C4"/>
    <w:rsid w:val="00F02F60"/>
    <w:rsid w:val="00F07E64"/>
    <w:rsid w:val="00F508EC"/>
    <w:rsid w:val="00F91FEB"/>
    <w:rsid w:val="00FA766E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2018-07-09T07:21:00Z</dcterms:created>
  <dcterms:modified xsi:type="dcterms:W3CDTF">2018-07-09T07:27:00Z</dcterms:modified>
</cp:coreProperties>
</file>